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AE" w:rsidRDefault="00380C20" w:rsidP="00380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80C20" w:rsidRDefault="00380C20" w:rsidP="00380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:rsidR="00380C20" w:rsidRDefault="00380C20" w:rsidP="00380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16.04.2024г. №____</w:t>
      </w:r>
    </w:p>
    <w:p w:rsidR="00380C20" w:rsidRDefault="00380C20" w:rsidP="00127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32A2" w:rsidRDefault="00F832A2" w:rsidP="001275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2A2" w:rsidRPr="00F832A2" w:rsidRDefault="00F832A2" w:rsidP="001275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32A2" w:rsidRPr="00F832A2" w:rsidRDefault="00F832A2" w:rsidP="001275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A2">
        <w:rPr>
          <w:rFonts w:ascii="Times New Roman" w:hAnsi="Times New Roman" w:cs="Times New Roman"/>
          <w:b/>
          <w:sz w:val="28"/>
          <w:szCs w:val="28"/>
        </w:rPr>
        <w:t>о проведении смены лагеря с дневным пребыванием</w:t>
      </w:r>
    </w:p>
    <w:p w:rsidR="00380C20" w:rsidRDefault="00380C20" w:rsidP="00127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0C20" w:rsidRPr="00380C20" w:rsidRDefault="00380C20" w:rsidP="00127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75AE" w:rsidRPr="00380C20" w:rsidRDefault="001275AE" w:rsidP="00127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r w:rsidR="00380C20">
        <w:rPr>
          <w:rFonts w:ascii="Times New Roman" w:hAnsi="Times New Roman" w:cs="Times New Roman"/>
          <w:sz w:val="24"/>
          <w:szCs w:val="24"/>
        </w:rPr>
        <w:t xml:space="preserve">определяет условия проведения </w:t>
      </w:r>
      <w:proofErr w:type="gramStart"/>
      <w:r w:rsidR="00380C20">
        <w:rPr>
          <w:rFonts w:ascii="Times New Roman" w:hAnsi="Times New Roman" w:cs="Times New Roman"/>
          <w:sz w:val="24"/>
          <w:szCs w:val="24"/>
        </w:rPr>
        <w:t>смены  лагеря</w:t>
      </w:r>
      <w:proofErr w:type="gramEnd"/>
      <w:r w:rsidR="00380C20">
        <w:rPr>
          <w:rFonts w:ascii="Times New Roman" w:hAnsi="Times New Roman" w:cs="Times New Roman"/>
          <w:sz w:val="24"/>
          <w:szCs w:val="24"/>
        </w:rPr>
        <w:t xml:space="preserve"> с  дневным пребыванием, организованного на базе МОУ «СОШ №7», осуществляющего</w:t>
      </w:r>
      <w:r w:rsidRPr="00380C20">
        <w:rPr>
          <w:rFonts w:ascii="Times New Roman" w:hAnsi="Times New Roman" w:cs="Times New Roman"/>
          <w:sz w:val="24"/>
          <w:szCs w:val="24"/>
        </w:rPr>
        <w:t xml:space="preserve"> организацию отдыха и оздоровления обучающихся в кани</w:t>
      </w:r>
      <w:r w:rsidR="00380C20">
        <w:rPr>
          <w:rFonts w:ascii="Times New Roman" w:hAnsi="Times New Roman" w:cs="Times New Roman"/>
          <w:sz w:val="24"/>
          <w:szCs w:val="24"/>
        </w:rPr>
        <w:t>кулярное время.</w:t>
      </w:r>
      <w:r w:rsidRPr="0038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5AE" w:rsidRPr="00380C20" w:rsidRDefault="001275AE" w:rsidP="00127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5AE" w:rsidRPr="00380C20" w:rsidRDefault="001275AE" w:rsidP="00127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 xml:space="preserve">2. Школьный лагерь создается для детей в возрасте от 6 лет и 6 месяцев до 17 лет включительно, </w:t>
      </w:r>
      <w:r w:rsidR="00AB7BC9" w:rsidRPr="00380C20">
        <w:rPr>
          <w:rFonts w:ascii="Times New Roman" w:hAnsi="Times New Roman" w:cs="Times New Roman"/>
          <w:sz w:val="24"/>
          <w:szCs w:val="24"/>
        </w:rPr>
        <w:t xml:space="preserve">проживающие на территории Архангельской области, в </w:t>
      </w:r>
      <w:proofErr w:type="spellStart"/>
      <w:r w:rsidR="00AB7BC9" w:rsidRPr="00380C2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B7BC9" w:rsidRPr="00380C20">
        <w:rPr>
          <w:rFonts w:ascii="Times New Roman" w:hAnsi="Times New Roman" w:cs="Times New Roman"/>
          <w:sz w:val="24"/>
          <w:szCs w:val="24"/>
        </w:rPr>
        <w:t xml:space="preserve">. городского округа Архангельской области «Город Коряжма», а также субъектов РФ. 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 xml:space="preserve"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</w:t>
      </w:r>
      <w:r w:rsidR="00AB7BC9" w:rsidRPr="00380C20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</w:t>
      </w:r>
      <w:r w:rsidRPr="00380C20">
        <w:rPr>
          <w:rFonts w:ascii="Times New Roman" w:hAnsi="Times New Roman" w:cs="Times New Roman"/>
          <w:sz w:val="24"/>
          <w:szCs w:val="24"/>
        </w:rPr>
        <w:t xml:space="preserve">и положением </w:t>
      </w:r>
      <w:r w:rsidR="00AB7BC9" w:rsidRPr="00380C20">
        <w:rPr>
          <w:rFonts w:ascii="Times New Roman" w:hAnsi="Times New Roman" w:cs="Times New Roman"/>
          <w:sz w:val="24"/>
          <w:szCs w:val="24"/>
        </w:rPr>
        <w:t>о школьном лагере</w:t>
      </w:r>
      <w:r w:rsidRPr="00380C20">
        <w:rPr>
          <w:rFonts w:ascii="Times New Roman" w:hAnsi="Times New Roman" w:cs="Times New Roman"/>
          <w:sz w:val="24"/>
          <w:szCs w:val="24"/>
        </w:rPr>
        <w:t>.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5. Предметом дея</w:t>
      </w:r>
      <w:r w:rsidR="00F832A2">
        <w:rPr>
          <w:rFonts w:ascii="Times New Roman" w:hAnsi="Times New Roman" w:cs="Times New Roman"/>
          <w:sz w:val="24"/>
          <w:szCs w:val="24"/>
        </w:rPr>
        <w:t>тельности школьного лагеря являе</w:t>
      </w:r>
      <w:r w:rsidRPr="00380C20">
        <w:rPr>
          <w:rFonts w:ascii="Times New Roman" w:hAnsi="Times New Roman" w:cs="Times New Roman"/>
          <w:sz w:val="24"/>
          <w:szCs w:val="24"/>
        </w:rPr>
        <w:t>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6. Целями деятельности школьного лагеря являются: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1275AE" w:rsidRPr="00380C20" w:rsidRDefault="00F832A2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1275AE" w:rsidRPr="00380C20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="001275AE" w:rsidRPr="00380C20">
        <w:rPr>
          <w:rFonts w:ascii="Times New Roman" w:hAnsi="Times New Roman" w:cs="Times New Roman"/>
          <w:sz w:val="24"/>
          <w:szCs w:val="24"/>
        </w:rPr>
        <w:t xml:space="preserve">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F832A2" w:rsidRDefault="00F832A2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2A2" w:rsidRDefault="00F832A2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lastRenderedPageBreak/>
        <w:t>7. Школьный лагерь: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б) осуществляет деятельность, направленную на: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в) осуществляет образовательную деятельность по реализации дополнительных общеразвивающих программ;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г) организует размеще</w:t>
      </w:r>
      <w:r w:rsidR="00F832A2">
        <w:rPr>
          <w:rFonts w:ascii="Times New Roman" w:hAnsi="Times New Roman" w:cs="Times New Roman"/>
          <w:sz w:val="24"/>
          <w:szCs w:val="24"/>
        </w:rPr>
        <w:t>ние</w:t>
      </w:r>
      <w:r w:rsidRPr="00380C20">
        <w:rPr>
          <w:rFonts w:ascii="Times New Roman" w:hAnsi="Times New Roman" w:cs="Times New Roman"/>
          <w:sz w:val="24"/>
          <w:szCs w:val="24"/>
        </w:rPr>
        <w:t>, питание детей в школьном лагере;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д) обеспечивает безопасные условия жизнедеятельности детей;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1275AE" w:rsidRPr="00380C20" w:rsidRDefault="001275AE" w:rsidP="001275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C20">
        <w:rPr>
          <w:rFonts w:ascii="Times New Roman" w:hAnsi="Times New Roman" w:cs="Times New Roman"/>
          <w:sz w:val="24"/>
          <w:szCs w:val="24"/>
        </w:rPr>
        <w:t>8. Дети направляются в школьный лагерь при отсутствии медицинских противопоказаний для пребывания ребенка в школьном лагере</w:t>
      </w:r>
      <w:r w:rsidR="00AB7BC9" w:rsidRPr="00380C20">
        <w:rPr>
          <w:rFonts w:ascii="Times New Roman" w:hAnsi="Times New Roman" w:cs="Times New Roman"/>
          <w:sz w:val="24"/>
          <w:szCs w:val="24"/>
        </w:rPr>
        <w:t>, при наличии заявления родителей (законных представителей) с приложением необх</w:t>
      </w:r>
      <w:r w:rsidR="000A1FB1">
        <w:rPr>
          <w:rFonts w:ascii="Times New Roman" w:hAnsi="Times New Roman" w:cs="Times New Roman"/>
          <w:sz w:val="24"/>
          <w:szCs w:val="24"/>
        </w:rPr>
        <w:t xml:space="preserve">одимых документов, необходима регистрация </w:t>
      </w:r>
      <w:proofErr w:type="gramStart"/>
      <w:r w:rsidR="000A1FB1">
        <w:rPr>
          <w:rFonts w:ascii="Times New Roman" w:hAnsi="Times New Roman" w:cs="Times New Roman"/>
          <w:sz w:val="24"/>
          <w:szCs w:val="24"/>
        </w:rPr>
        <w:t xml:space="preserve">ребенка </w:t>
      </w:r>
      <w:bookmarkStart w:id="0" w:name="_GoBack"/>
      <w:bookmarkEnd w:id="0"/>
      <w:r w:rsidR="000A1F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A1FB1">
        <w:rPr>
          <w:rFonts w:ascii="Times New Roman" w:hAnsi="Times New Roman" w:cs="Times New Roman"/>
          <w:sz w:val="24"/>
          <w:szCs w:val="24"/>
        </w:rPr>
        <w:t xml:space="preserve"> «Движении Первых».</w:t>
      </w:r>
    </w:p>
    <w:p w:rsidR="001275AE" w:rsidRPr="00380C20" w:rsidRDefault="004F1DFD" w:rsidP="004F1DFD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="001275AE" w:rsidRPr="00380C20">
        <w:rPr>
          <w:rFonts w:ascii="Times New Roman" w:hAnsi="Times New Roman" w:cs="Times New Roman"/>
          <w:sz w:val="24"/>
          <w:szCs w:val="24"/>
        </w:rPr>
        <w:t>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1275AE" w:rsidRPr="00380C20" w:rsidRDefault="004F1DFD" w:rsidP="004F1DFD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="001275AE" w:rsidRPr="00380C20">
        <w:rPr>
          <w:rFonts w:ascii="Times New Roman" w:hAnsi="Times New Roman" w:cs="Times New Roman"/>
          <w:sz w:val="24"/>
          <w:szCs w:val="24"/>
        </w:rPr>
        <w:t>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1275AE" w:rsidRPr="00380C20" w:rsidRDefault="004F1DFD" w:rsidP="004F1DFD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154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5AE" w:rsidRPr="00380C20">
        <w:rPr>
          <w:rFonts w:ascii="Times New Roman" w:hAnsi="Times New Roman" w:cs="Times New Roman"/>
          <w:sz w:val="24"/>
          <w:szCs w:val="24"/>
        </w:rPr>
        <w:t>В школьном лагере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1275AE" w:rsidRPr="00380C20" w:rsidRDefault="004B71AF" w:rsidP="004B71A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</w:t>
      </w:r>
      <w:r w:rsidR="001275AE" w:rsidRPr="00380C20">
        <w:rPr>
          <w:rFonts w:ascii="Times New Roman" w:hAnsi="Times New Roman" w:cs="Times New Roman"/>
          <w:sz w:val="24"/>
          <w:szCs w:val="24"/>
        </w:rPr>
        <w:t xml:space="preserve">. </w:t>
      </w:r>
      <w:r w:rsidR="001275AE" w:rsidRPr="004B71AF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детям в школьном лагере осуществляется в соответствии с </w:t>
      </w:r>
      <w:r w:rsidRPr="004B71AF">
        <w:rPr>
          <w:rFonts w:ascii="Times New Roman" w:hAnsi="Times New Roman" w:cs="Times New Roman"/>
          <w:sz w:val="24"/>
          <w:szCs w:val="24"/>
        </w:rPr>
        <w:t>соглашением № 0023 о сотрудничестве по организации медицинского обслуживания обучающихся в образовательной организации.</w:t>
      </w:r>
    </w:p>
    <w:p w:rsidR="001275AE" w:rsidRDefault="007973B1" w:rsidP="007973B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13</w:t>
      </w:r>
      <w:r w:rsidR="001275AE" w:rsidRPr="00380C20">
        <w:rPr>
          <w:rFonts w:ascii="Times New Roman" w:hAnsi="Times New Roman" w:cs="Times New Roman"/>
          <w:sz w:val="24"/>
          <w:szCs w:val="24"/>
        </w:rPr>
        <w:t>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7973B1" w:rsidRPr="00380C20" w:rsidRDefault="007973B1" w:rsidP="007973B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57407F" w:rsidRPr="00380C20" w:rsidRDefault="007973B1" w:rsidP="007973B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14</w:t>
      </w:r>
      <w:r w:rsidR="001275AE" w:rsidRPr="00380C20">
        <w:rPr>
          <w:rFonts w:ascii="Times New Roman" w:hAnsi="Times New Roman" w:cs="Times New Roman"/>
          <w:sz w:val="24"/>
          <w:szCs w:val="24"/>
        </w:rPr>
        <w:t xml:space="preserve">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</w:t>
      </w:r>
      <w:r w:rsidR="001275AE" w:rsidRPr="00380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5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">
        <w:r w:rsidR="001275AE" w:rsidRPr="00380C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 w:rsidR="001275AE" w:rsidRPr="00380C20">
        <w:rPr>
          <w:rFonts w:ascii="Times New Roman" w:hAnsi="Times New Roman" w:cs="Times New Roman"/>
          <w:sz w:val="24"/>
          <w:szCs w:val="24"/>
        </w:rPr>
        <w:t xml:space="preserve"> проведения обязательных предварительных и периодических медицинских осмо</w:t>
      </w:r>
      <w:r>
        <w:rPr>
          <w:rFonts w:ascii="Times New Roman" w:hAnsi="Times New Roman" w:cs="Times New Roman"/>
          <w:sz w:val="24"/>
          <w:szCs w:val="24"/>
        </w:rPr>
        <w:t>тров (обследований) работников и при наличии справок об отсутствии судимости.</w:t>
      </w:r>
    </w:p>
    <w:p w:rsidR="001275AE" w:rsidRPr="00380C20" w:rsidRDefault="00ED0CDD" w:rsidP="00ED0CDD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</w:t>
      </w:r>
      <w:r w:rsidR="001275AE" w:rsidRPr="00380C20">
        <w:rPr>
          <w:rFonts w:ascii="Times New Roman" w:hAnsi="Times New Roman" w:cs="Times New Roman"/>
          <w:sz w:val="24"/>
          <w:szCs w:val="24"/>
        </w:rPr>
        <w:t>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1275AE" w:rsidRPr="00380C20" w:rsidRDefault="00ED0CDD" w:rsidP="00ED0CDD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16</w:t>
      </w:r>
      <w:r w:rsidR="001275AE" w:rsidRPr="00380C20">
        <w:rPr>
          <w:rFonts w:ascii="Times New Roman" w:hAnsi="Times New Roman" w:cs="Times New Roman"/>
          <w:sz w:val="24"/>
          <w:szCs w:val="24"/>
        </w:rPr>
        <w:t>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1275AE" w:rsidRDefault="00ED0CDD" w:rsidP="00C73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</w:t>
      </w:r>
      <w:r w:rsidR="001275AE" w:rsidRPr="00380C20">
        <w:rPr>
          <w:rFonts w:ascii="Times New Roman" w:hAnsi="Times New Roman" w:cs="Times New Roman"/>
          <w:sz w:val="24"/>
          <w:szCs w:val="24"/>
        </w:rPr>
        <w:t xml:space="preserve">. Финансовое обеспечение деятельности школьного </w:t>
      </w:r>
      <w:r w:rsidR="00CF4C27">
        <w:rPr>
          <w:rFonts w:ascii="Times New Roman" w:hAnsi="Times New Roman" w:cs="Times New Roman"/>
          <w:sz w:val="24"/>
          <w:szCs w:val="24"/>
        </w:rPr>
        <w:t>лагеря осуществляется за счёт областного, местного бюджета, средств родительской платы</w:t>
      </w:r>
      <w:r w:rsidR="001275AE" w:rsidRPr="00380C20">
        <w:rPr>
          <w:rFonts w:ascii="Times New Roman" w:hAnsi="Times New Roman" w:cs="Times New Roman"/>
          <w:sz w:val="24"/>
          <w:szCs w:val="24"/>
        </w:rPr>
        <w:t>.</w:t>
      </w:r>
    </w:p>
    <w:p w:rsidR="00C73BD6" w:rsidRDefault="00C73BD6" w:rsidP="00C73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49AB">
        <w:rPr>
          <w:rFonts w:ascii="Times New Roman" w:hAnsi="Times New Roman" w:cs="Times New Roman"/>
          <w:sz w:val="24"/>
          <w:szCs w:val="24"/>
        </w:rPr>
        <w:t xml:space="preserve">Оплата для детей из других субъектов РФ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полностью </w:t>
      </w:r>
      <w:r w:rsidRPr="00B349AB">
        <w:rPr>
          <w:rFonts w:ascii="Times New Roman" w:hAnsi="Times New Roman" w:cs="Times New Roman"/>
          <w:sz w:val="24"/>
          <w:szCs w:val="24"/>
        </w:rPr>
        <w:t>за счёт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219F" w:rsidRDefault="00C73BD6" w:rsidP="00382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Сумма родительского </w:t>
      </w:r>
      <w:r w:rsidR="00FC1AE3">
        <w:rPr>
          <w:rFonts w:ascii="Times New Roman" w:hAnsi="Times New Roman" w:cs="Times New Roman"/>
          <w:sz w:val="24"/>
          <w:szCs w:val="24"/>
        </w:rPr>
        <w:t xml:space="preserve">взноса определяется постановлением администрации города </w:t>
      </w:r>
      <w:r w:rsidR="0038219F">
        <w:rPr>
          <w:rFonts w:ascii="Times New Roman" w:hAnsi="Times New Roman" w:cs="Times New Roman"/>
          <w:sz w:val="24"/>
          <w:szCs w:val="24"/>
        </w:rPr>
        <w:t>об организации отдыха, оздоровления и занятости детей и подростков в каникулярный период;</w:t>
      </w:r>
    </w:p>
    <w:p w:rsidR="00C73BD6" w:rsidRDefault="0038219F" w:rsidP="00382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1AE3">
        <w:rPr>
          <w:rFonts w:ascii="Times New Roman" w:hAnsi="Times New Roman" w:cs="Times New Roman"/>
          <w:sz w:val="24"/>
          <w:szCs w:val="24"/>
        </w:rPr>
        <w:t>- От оплаты родительского взноса освобождаются дети льготных категорий:</w:t>
      </w:r>
    </w:p>
    <w:p w:rsidR="003B4C54" w:rsidRPr="003B4C54" w:rsidRDefault="003B4C54" w:rsidP="003B4C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11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B4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детей из малоимущих семей, </w:t>
      </w:r>
    </w:p>
    <w:p w:rsidR="003B4C54" w:rsidRPr="003B4C54" w:rsidRDefault="0001151D" w:rsidP="003B4C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3B4C54" w:rsidRPr="003B4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детей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сотрудников уголовно-исполнительной системы Российской Федерации, </w:t>
      </w:r>
      <w:r w:rsidR="003B4C54" w:rsidRPr="003B4C54">
        <w:rPr>
          <w:rFonts w:ascii="Times New Roman" w:eastAsia="Calibri" w:hAnsi="Times New Roman" w:cs="Times New Roman"/>
          <w:sz w:val="24"/>
          <w:szCs w:val="24"/>
        </w:rPr>
        <w:t xml:space="preserve">сотрудников следственного комитета Российской Федерации, </w:t>
      </w:r>
      <w:r w:rsidR="003B4C54" w:rsidRPr="003B4C54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(службы), детей 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службы, детей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 (далее – дети граждан, участвующих (участвовавших) в СВО),</w:t>
      </w:r>
    </w:p>
    <w:p w:rsidR="003B4C54" w:rsidRPr="00B349AB" w:rsidRDefault="003B4C54" w:rsidP="003B4C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49AB">
        <w:rPr>
          <w:rFonts w:ascii="Times New Roman" w:eastAsia="Calibri" w:hAnsi="Times New Roman" w:cs="Times New Roman"/>
          <w:sz w:val="24"/>
          <w:szCs w:val="24"/>
          <w:lang w:eastAsia="ru-RU"/>
        </w:rPr>
        <w:t>-  детей профильных трудовых отрядов в летний период.</w:t>
      </w:r>
    </w:p>
    <w:sectPr w:rsidR="003B4C54" w:rsidRPr="00B3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F6025"/>
    <w:multiLevelType w:val="multilevel"/>
    <w:tmpl w:val="045230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879" w:hanging="117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879" w:hanging="117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879" w:hanging="117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0D"/>
    <w:rsid w:val="0001151D"/>
    <w:rsid w:val="00055FA7"/>
    <w:rsid w:val="000A1FB1"/>
    <w:rsid w:val="001275AE"/>
    <w:rsid w:val="0015248C"/>
    <w:rsid w:val="00154089"/>
    <w:rsid w:val="00380C20"/>
    <w:rsid w:val="0038219F"/>
    <w:rsid w:val="003B4C54"/>
    <w:rsid w:val="004B71AF"/>
    <w:rsid w:val="004F1DFD"/>
    <w:rsid w:val="0057407F"/>
    <w:rsid w:val="00750438"/>
    <w:rsid w:val="007973B1"/>
    <w:rsid w:val="00940831"/>
    <w:rsid w:val="00954C1F"/>
    <w:rsid w:val="00AB7BC9"/>
    <w:rsid w:val="00B349AB"/>
    <w:rsid w:val="00C376F0"/>
    <w:rsid w:val="00C73BD6"/>
    <w:rsid w:val="00CD587E"/>
    <w:rsid w:val="00CF4C27"/>
    <w:rsid w:val="00DD0B0D"/>
    <w:rsid w:val="00ED0CDD"/>
    <w:rsid w:val="00F832A2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44546-B1CF-4012-AE3A-E6E72FF5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5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6F5332DF814D894486EB0836E8258F409B212220492B6DF9808DF4DD325CDB3237211FF2F5290BCE890625D4EE66BF2BA0CF441102B52DA0B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2024-06-18T09:40:00Z</cp:lastPrinted>
  <dcterms:created xsi:type="dcterms:W3CDTF">2024-06-18T08:57:00Z</dcterms:created>
  <dcterms:modified xsi:type="dcterms:W3CDTF">2025-05-06T05:59:00Z</dcterms:modified>
</cp:coreProperties>
</file>